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C6421" w14:textId="77777777" w:rsidR="00CA3500" w:rsidRPr="00CA3500" w:rsidRDefault="009224AE" w:rsidP="009224A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</w:t>
      </w:r>
      <w:r w:rsidR="00CA3500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</w:t>
      </w:r>
    </w:p>
    <w:p w14:paraId="768A1B1B" w14:textId="77777777" w:rsidR="006A329E" w:rsidRPr="006A329E" w:rsidRDefault="006A329E" w:rsidP="006A329E">
      <w:pPr>
        <w:spacing w:after="0"/>
        <w:jc w:val="center"/>
        <w:rPr>
          <w:sz w:val="32"/>
          <w:szCs w:val="32"/>
          <w:lang w:val="ru-RU"/>
        </w:rPr>
      </w:pPr>
      <w:r w:rsidRPr="006A329E">
        <w:rPr>
          <w:sz w:val="32"/>
          <w:szCs w:val="32"/>
          <w:lang w:val="ru-RU"/>
        </w:rPr>
        <w:t>Муниципальное бюджетное общеобразовательное учреждение</w:t>
      </w:r>
    </w:p>
    <w:p w14:paraId="2B3EC1D6" w14:textId="77777777" w:rsidR="006A329E" w:rsidRPr="006A329E" w:rsidRDefault="006A329E" w:rsidP="006A329E">
      <w:pPr>
        <w:spacing w:after="0"/>
        <w:jc w:val="center"/>
        <w:rPr>
          <w:sz w:val="32"/>
          <w:szCs w:val="32"/>
          <w:lang w:val="ru-RU"/>
        </w:rPr>
      </w:pPr>
      <w:r w:rsidRPr="006A329E">
        <w:rPr>
          <w:sz w:val="32"/>
          <w:szCs w:val="32"/>
          <w:lang w:val="ru-RU"/>
        </w:rPr>
        <w:t xml:space="preserve">«Средняя общеобразовательная школа № 53 </w:t>
      </w:r>
    </w:p>
    <w:p w14:paraId="219EFF4B" w14:textId="77777777" w:rsidR="006A329E" w:rsidRPr="006A329E" w:rsidRDefault="006A329E" w:rsidP="006A329E">
      <w:pPr>
        <w:spacing w:after="0"/>
        <w:jc w:val="center"/>
        <w:rPr>
          <w:sz w:val="32"/>
          <w:szCs w:val="32"/>
          <w:lang w:val="ru-RU"/>
        </w:rPr>
      </w:pPr>
      <w:r w:rsidRPr="006A329E">
        <w:rPr>
          <w:sz w:val="32"/>
          <w:szCs w:val="32"/>
          <w:lang w:val="ru-RU"/>
        </w:rPr>
        <w:t xml:space="preserve">имени Героя Советского Союза Д.Н. Медведева» </w:t>
      </w:r>
    </w:p>
    <w:p w14:paraId="6BB49DD6" w14:textId="77777777" w:rsidR="006A329E" w:rsidRPr="006A329E" w:rsidRDefault="006A329E" w:rsidP="006A329E">
      <w:pPr>
        <w:spacing w:after="0"/>
        <w:jc w:val="center"/>
        <w:rPr>
          <w:sz w:val="32"/>
          <w:szCs w:val="32"/>
          <w:lang w:val="ru-RU"/>
        </w:rPr>
      </w:pPr>
      <w:r w:rsidRPr="006A329E">
        <w:rPr>
          <w:sz w:val="32"/>
          <w:szCs w:val="32"/>
          <w:lang w:val="ru-RU"/>
        </w:rPr>
        <w:t>г. Брянска</w:t>
      </w:r>
    </w:p>
    <w:p w14:paraId="0B18006C" w14:textId="77777777" w:rsidR="006A329E" w:rsidRPr="006A329E" w:rsidRDefault="006A329E" w:rsidP="006A329E">
      <w:pPr>
        <w:spacing w:after="0"/>
        <w:jc w:val="center"/>
        <w:rPr>
          <w:sz w:val="32"/>
          <w:szCs w:val="32"/>
          <w:lang w:val="ru-RU"/>
        </w:rPr>
      </w:pPr>
    </w:p>
    <w:p w14:paraId="32D4F571" w14:textId="77777777" w:rsidR="006A329E" w:rsidRPr="006A329E" w:rsidRDefault="006A329E" w:rsidP="006A329E">
      <w:pPr>
        <w:spacing w:after="0"/>
        <w:jc w:val="center"/>
        <w:rPr>
          <w:sz w:val="32"/>
          <w:szCs w:val="32"/>
          <w:lang w:val="ru-RU"/>
        </w:rPr>
      </w:pPr>
      <w:r w:rsidRPr="006A329E">
        <w:rPr>
          <w:sz w:val="32"/>
          <w:szCs w:val="32"/>
          <w:lang w:val="ru-RU"/>
        </w:rPr>
        <w:t xml:space="preserve">Выписка </w:t>
      </w:r>
    </w:p>
    <w:p w14:paraId="2ED8D175" w14:textId="77777777" w:rsidR="006A329E" w:rsidRPr="006A329E" w:rsidRDefault="006A329E" w:rsidP="006A329E">
      <w:pPr>
        <w:spacing w:after="0"/>
        <w:jc w:val="center"/>
        <w:rPr>
          <w:sz w:val="28"/>
          <w:szCs w:val="28"/>
          <w:lang w:val="ru-RU"/>
        </w:rPr>
      </w:pPr>
      <w:r w:rsidRPr="006A329E">
        <w:rPr>
          <w:sz w:val="28"/>
          <w:szCs w:val="28"/>
          <w:lang w:val="ru-RU"/>
        </w:rPr>
        <w:t>из основной образовательной программы основного общего образования</w:t>
      </w:r>
    </w:p>
    <w:p w14:paraId="4EE85470" w14:textId="77777777" w:rsidR="006A329E" w:rsidRPr="006A329E" w:rsidRDefault="006A329E" w:rsidP="006A329E">
      <w:pPr>
        <w:spacing w:after="0"/>
        <w:rPr>
          <w:b/>
          <w:sz w:val="28"/>
          <w:szCs w:val="28"/>
          <w:lang w:val="ru-RU"/>
        </w:rPr>
      </w:pPr>
    </w:p>
    <w:p w14:paraId="41FC2BD9" w14:textId="77777777" w:rsidR="006A329E" w:rsidRPr="006A329E" w:rsidRDefault="006A329E" w:rsidP="006A329E">
      <w:pPr>
        <w:spacing w:after="0"/>
        <w:rPr>
          <w:lang w:val="ru-RU"/>
        </w:rPr>
      </w:pPr>
      <w:r w:rsidRPr="006A329E">
        <w:rPr>
          <w:lang w:val="ru-RU"/>
        </w:rPr>
        <w:t>РАССМОТРЕНО:                                                                                                  СОГЛАСОВАНО:</w:t>
      </w:r>
    </w:p>
    <w:p w14:paraId="022AF189" w14:textId="77777777" w:rsidR="006A329E" w:rsidRPr="006A329E" w:rsidRDefault="006A329E" w:rsidP="006A329E">
      <w:pPr>
        <w:spacing w:after="0"/>
        <w:rPr>
          <w:lang w:val="ru-RU"/>
        </w:rPr>
      </w:pPr>
      <w:r w:rsidRPr="006A329E">
        <w:rPr>
          <w:lang w:val="ru-RU"/>
        </w:rPr>
        <w:t>методическим объединением                                                                       заместитель директора по УВР</w:t>
      </w:r>
    </w:p>
    <w:p w14:paraId="4480D61B" w14:textId="77777777" w:rsidR="006A329E" w:rsidRPr="006A329E" w:rsidRDefault="006A329E" w:rsidP="006A329E">
      <w:pPr>
        <w:spacing w:after="0"/>
        <w:rPr>
          <w:u w:val="single"/>
          <w:lang w:val="ru-RU"/>
        </w:rPr>
      </w:pPr>
      <w:r w:rsidRPr="006A329E">
        <w:rPr>
          <w:lang w:val="ru-RU"/>
        </w:rPr>
        <w:t xml:space="preserve">учителей, прикладных дисциплин,                                                                    ФИО  </w:t>
      </w:r>
      <w:r w:rsidRPr="006A329E">
        <w:rPr>
          <w:u w:val="single"/>
          <w:lang w:val="ru-RU"/>
        </w:rPr>
        <w:t>Зенцова Л.А.</w:t>
      </w:r>
    </w:p>
    <w:p w14:paraId="1DA2B2A3" w14:textId="77777777" w:rsidR="006A329E" w:rsidRPr="006A329E" w:rsidRDefault="006A329E" w:rsidP="006A329E">
      <w:pPr>
        <w:spacing w:after="0"/>
        <w:rPr>
          <w:lang w:val="ru-RU"/>
        </w:rPr>
      </w:pPr>
      <w:r w:rsidRPr="006A329E">
        <w:rPr>
          <w:lang w:val="ru-RU"/>
        </w:rPr>
        <w:t>физической культуры и ОБЗР                                                                             дата 26 августа 2025г</w:t>
      </w:r>
    </w:p>
    <w:p w14:paraId="05ABE61E" w14:textId="77777777" w:rsidR="006A329E" w:rsidRPr="006A329E" w:rsidRDefault="006A329E" w:rsidP="006A329E">
      <w:pPr>
        <w:spacing w:after="0"/>
        <w:rPr>
          <w:lang w:val="ru-RU"/>
        </w:rPr>
      </w:pPr>
      <w:r w:rsidRPr="006A329E">
        <w:rPr>
          <w:lang w:val="ru-RU"/>
        </w:rPr>
        <w:t xml:space="preserve">протокол от 26.08.2025 №1                                                                           </w:t>
      </w:r>
    </w:p>
    <w:p w14:paraId="2EA7CAA4" w14:textId="77777777" w:rsidR="006A329E" w:rsidRPr="006A329E" w:rsidRDefault="006A329E" w:rsidP="006A329E">
      <w:pPr>
        <w:spacing w:after="0"/>
        <w:jc w:val="center"/>
        <w:rPr>
          <w:b/>
          <w:sz w:val="36"/>
          <w:szCs w:val="36"/>
          <w:lang w:val="ru-RU"/>
        </w:rPr>
      </w:pPr>
    </w:p>
    <w:p w14:paraId="7615C2D4" w14:textId="77777777" w:rsidR="006A329E" w:rsidRPr="006A329E" w:rsidRDefault="006A329E" w:rsidP="006A329E">
      <w:pPr>
        <w:spacing w:after="0"/>
        <w:jc w:val="center"/>
        <w:rPr>
          <w:b/>
          <w:sz w:val="36"/>
          <w:szCs w:val="36"/>
          <w:lang w:val="ru-RU"/>
        </w:rPr>
      </w:pPr>
      <w:r w:rsidRPr="006A329E">
        <w:rPr>
          <w:b/>
          <w:sz w:val="36"/>
          <w:szCs w:val="36"/>
          <w:lang w:val="ru-RU"/>
        </w:rPr>
        <w:t xml:space="preserve">РАБОЧАЯ ПРОГРАММА </w:t>
      </w:r>
    </w:p>
    <w:p w14:paraId="3BE02345" w14:textId="77777777" w:rsidR="006A329E" w:rsidRPr="006A329E" w:rsidRDefault="006A329E" w:rsidP="006A329E">
      <w:pPr>
        <w:spacing w:after="0"/>
        <w:jc w:val="center"/>
        <w:rPr>
          <w:b/>
          <w:sz w:val="36"/>
          <w:szCs w:val="36"/>
          <w:lang w:val="ru-RU"/>
        </w:rPr>
      </w:pPr>
      <w:r w:rsidRPr="006A329E">
        <w:rPr>
          <w:b/>
          <w:sz w:val="36"/>
          <w:szCs w:val="36"/>
          <w:lang w:val="ru-RU"/>
        </w:rPr>
        <w:t>учебного предмета «Физическая культура»</w:t>
      </w:r>
    </w:p>
    <w:p w14:paraId="20B5E968" w14:textId="77777777" w:rsidR="006A329E" w:rsidRDefault="006A329E" w:rsidP="006A329E">
      <w:pPr>
        <w:spacing w:after="0"/>
        <w:jc w:val="center"/>
        <w:rPr>
          <w:b/>
          <w:sz w:val="36"/>
          <w:szCs w:val="36"/>
          <w:lang w:val="ru-RU"/>
        </w:rPr>
      </w:pPr>
      <w:r w:rsidRPr="006A329E">
        <w:rPr>
          <w:b/>
          <w:sz w:val="36"/>
          <w:szCs w:val="36"/>
          <w:lang w:val="ru-RU"/>
        </w:rPr>
        <w:t>для основного общего образования</w:t>
      </w:r>
    </w:p>
    <w:p w14:paraId="7DC7FE5D" w14:textId="77777777" w:rsidR="006A329E" w:rsidRPr="006A329E" w:rsidRDefault="006A329E" w:rsidP="006A329E">
      <w:pPr>
        <w:spacing w:after="0"/>
        <w:jc w:val="center"/>
        <w:rPr>
          <w:b/>
          <w:sz w:val="36"/>
          <w:szCs w:val="36"/>
          <w:lang w:val="ru-RU"/>
        </w:rPr>
      </w:pPr>
    </w:p>
    <w:p w14:paraId="7C762FD7" w14:textId="77777777" w:rsidR="006A329E" w:rsidRPr="006A329E" w:rsidRDefault="006A329E" w:rsidP="006A329E">
      <w:pPr>
        <w:spacing w:after="0"/>
        <w:jc w:val="center"/>
        <w:rPr>
          <w:b/>
          <w:sz w:val="36"/>
          <w:szCs w:val="36"/>
          <w:lang w:val="ru-RU"/>
        </w:rPr>
      </w:pPr>
      <w:r w:rsidRPr="006A329E">
        <w:rPr>
          <w:b/>
          <w:sz w:val="36"/>
          <w:szCs w:val="36"/>
          <w:lang w:val="ru-RU"/>
        </w:rPr>
        <w:t>Срок освоения: 5 лет (с 5 по 9 класс)</w:t>
      </w:r>
    </w:p>
    <w:p w14:paraId="5D164743" w14:textId="77777777" w:rsidR="006A329E" w:rsidRPr="006A329E" w:rsidRDefault="006A329E" w:rsidP="006A329E">
      <w:pPr>
        <w:jc w:val="center"/>
        <w:rPr>
          <w:b/>
          <w:sz w:val="36"/>
          <w:szCs w:val="36"/>
          <w:lang w:val="ru-RU"/>
        </w:rPr>
      </w:pPr>
    </w:p>
    <w:p w14:paraId="3AB8AE6E" w14:textId="77777777" w:rsidR="006A329E" w:rsidRPr="006A329E" w:rsidRDefault="006A329E" w:rsidP="006A329E">
      <w:pPr>
        <w:spacing w:after="0"/>
        <w:jc w:val="right"/>
        <w:rPr>
          <w:sz w:val="36"/>
          <w:szCs w:val="36"/>
          <w:lang w:val="ru-RU"/>
        </w:rPr>
      </w:pPr>
      <w:r w:rsidRPr="006A329E">
        <w:rPr>
          <w:sz w:val="36"/>
          <w:szCs w:val="36"/>
          <w:lang w:val="ru-RU"/>
        </w:rPr>
        <w:t xml:space="preserve">Составители: Куракова Г.Г., Андросов Я.В., </w:t>
      </w:r>
    </w:p>
    <w:p w14:paraId="5A088AAD" w14:textId="38E13385" w:rsidR="006A329E" w:rsidRPr="006A329E" w:rsidRDefault="003202D0" w:rsidP="006A329E">
      <w:pPr>
        <w:spacing w:after="0"/>
        <w:jc w:val="right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Козырева Е.Е</w:t>
      </w:r>
    </w:p>
    <w:p w14:paraId="14BCEB16" w14:textId="77777777" w:rsidR="006A329E" w:rsidRPr="006A329E" w:rsidRDefault="006A329E" w:rsidP="006A329E">
      <w:pPr>
        <w:spacing w:after="0"/>
        <w:jc w:val="right"/>
        <w:rPr>
          <w:sz w:val="36"/>
          <w:szCs w:val="36"/>
          <w:lang w:val="ru-RU"/>
        </w:rPr>
      </w:pPr>
      <w:r w:rsidRPr="006A329E">
        <w:rPr>
          <w:sz w:val="36"/>
          <w:szCs w:val="36"/>
          <w:lang w:val="ru-RU"/>
        </w:rPr>
        <w:t xml:space="preserve"> – учителя физической культуры</w:t>
      </w:r>
    </w:p>
    <w:p w14:paraId="2E937579" w14:textId="77777777" w:rsidR="006A329E" w:rsidRPr="006A329E" w:rsidRDefault="006A329E" w:rsidP="006A329E">
      <w:pPr>
        <w:rPr>
          <w:sz w:val="36"/>
          <w:szCs w:val="36"/>
          <w:lang w:val="ru-RU"/>
        </w:rPr>
      </w:pPr>
    </w:p>
    <w:p w14:paraId="6A0E6B8F" w14:textId="77777777" w:rsidR="006A329E" w:rsidRPr="006A329E" w:rsidRDefault="006A329E" w:rsidP="006A329E">
      <w:pPr>
        <w:spacing w:after="0"/>
        <w:rPr>
          <w:i/>
          <w:sz w:val="36"/>
          <w:szCs w:val="36"/>
          <w:lang w:val="ru-RU"/>
        </w:rPr>
      </w:pPr>
      <w:r w:rsidRPr="006A329E">
        <w:rPr>
          <w:sz w:val="36"/>
          <w:szCs w:val="36"/>
          <w:lang w:val="ru-RU"/>
        </w:rPr>
        <w:t xml:space="preserve">Выписка верна </w:t>
      </w:r>
      <w:r w:rsidRPr="006A329E">
        <w:rPr>
          <w:i/>
          <w:sz w:val="36"/>
          <w:szCs w:val="36"/>
          <w:lang w:val="ru-RU"/>
        </w:rPr>
        <w:t>4 сентября 2025г</w:t>
      </w:r>
    </w:p>
    <w:p w14:paraId="46414D87" w14:textId="77777777" w:rsidR="006A329E" w:rsidRPr="006A329E" w:rsidRDefault="006A329E" w:rsidP="006A329E">
      <w:pPr>
        <w:spacing w:after="0"/>
        <w:rPr>
          <w:sz w:val="36"/>
          <w:szCs w:val="36"/>
          <w:lang w:val="ru-RU"/>
        </w:rPr>
      </w:pPr>
      <w:r w:rsidRPr="006A329E">
        <w:rPr>
          <w:sz w:val="36"/>
          <w:szCs w:val="36"/>
          <w:lang w:val="ru-RU"/>
        </w:rPr>
        <w:t>Директор     Н.В. Агалакова</w:t>
      </w:r>
    </w:p>
    <w:p w14:paraId="52480231" w14:textId="77777777" w:rsidR="006A329E" w:rsidRPr="006A329E" w:rsidRDefault="006A329E" w:rsidP="006A329E">
      <w:pPr>
        <w:jc w:val="center"/>
        <w:rPr>
          <w:b/>
          <w:sz w:val="36"/>
          <w:szCs w:val="36"/>
          <w:lang w:val="ru-RU"/>
        </w:rPr>
      </w:pPr>
    </w:p>
    <w:p w14:paraId="2F88FCF3" w14:textId="77777777" w:rsidR="006A329E" w:rsidRPr="006A329E" w:rsidRDefault="006A329E" w:rsidP="006A329E">
      <w:pPr>
        <w:rPr>
          <w:sz w:val="32"/>
          <w:szCs w:val="32"/>
          <w:lang w:val="ru-RU"/>
        </w:rPr>
      </w:pPr>
    </w:p>
    <w:p w14:paraId="355CC660" w14:textId="77777777" w:rsidR="00CA3500" w:rsidRPr="006A329E" w:rsidRDefault="006A329E" w:rsidP="006A329E">
      <w:pPr>
        <w:jc w:val="center"/>
        <w:rPr>
          <w:sz w:val="32"/>
          <w:szCs w:val="32"/>
          <w:lang w:val="ru-RU"/>
        </w:rPr>
      </w:pPr>
      <w:r w:rsidRPr="00B74BAF">
        <w:rPr>
          <w:sz w:val="32"/>
          <w:szCs w:val="32"/>
          <w:lang w:val="ru-RU"/>
        </w:rPr>
        <w:t>2025</w:t>
      </w:r>
    </w:p>
    <w:p w14:paraId="43333162" w14:textId="77777777" w:rsidR="00CA3500" w:rsidRPr="00B74BAF" w:rsidRDefault="00CA3500" w:rsidP="009224A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DFA54A5" w14:textId="77777777" w:rsidR="009224AE" w:rsidRDefault="009224AE" w:rsidP="009224A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278E01D4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 по физической культуре для 7 класса МБОУСОШ №53 составлена на основе  следующих нормативных документов:</w:t>
      </w:r>
    </w:p>
    <w:p w14:paraId="0DE8EB39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1) ФЗ «Об образовании в РФ» №273-ФЗ от 29.12.2012;</w:t>
      </w:r>
    </w:p>
    <w:p w14:paraId="3B94AEF1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2) Федерального государственного образовательного стандарта основного    </w:t>
      </w:r>
    </w:p>
    <w:p w14:paraId="52082718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общего образования (приказ Минпросвещения РФ от 31 мая 2021г. № 287),</w:t>
      </w:r>
    </w:p>
    <w:p w14:paraId="1DD0B1DE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3)Федеральной образовательной программы основного общего образования  ( приказа Минпросвещения России от 18 мая 2023г №370, с изм. 2024г) </w:t>
      </w:r>
    </w:p>
    <w:p w14:paraId="6A444592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4) Федеральной рабочей программы по учебному предмету физическая культура</w:t>
      </w:r>
    </w:p>
    <w:p w14:paraId="582DED85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5) Приказ Минпросвещения  РФ от 09.10. 2024г № 704 « О внесении изменений в некоторые приказы Министерства просвещения  РФ , касающиеся федеральных образовательных программ НОО, ООО,  и СОО». </w:t>
      </w:r>
    </w:p>
    <w:p w14:paraId="74FDEE57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6)Основной образовательной программы ООО МБОУ СОШ №53 г. Брянска;</w:t>
      </w:r>
    </w:p>
    <w:p w14:paraId="4CAD7671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7) Учебного плана основного общего образования МБОУ СОШ №53 г.Брянска</w:t>
      </w:r>
    </w:p>
    <w:p w14:paraId="35A5AA30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2025-2026 учебный год,</w:t>
      </w:r>
    </w:p>
    <w:p w14:paraId="2F7EC4D0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8)Годового календарного учебного графика МБОУ СОШ №53 г. Брянска на</w:t>
      </w:r>
    </w:p>
    <w:p w14:paraId="2D511D15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2025-2026 учебный  год;</w:t>
      </w:r>
    </w:p>
    <w:p w14:paraId="1BD566FA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4DC4F13" w14:textId="77777777" w:rsidR="009224AE" w:rsidRDefault="009224AE" w:rsidP="009224A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2D265F7" w14:textId="77777777" w:rsidR="009224AE" w:rsidRDefault="009224AE" w:rsidP="009224A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C9E9B50" w14:textId="77777777" w:rsidR="009224AE" w:rsidRDefault="009224AE" w:rsidP="009224A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BB8F2CD" w14:textId="77777777" w:rsidR="009224AE" w:rsidRDefault="009224AE" w:rsidP="009224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</w:t>
      </w:r>
    </w:p>
    <w:p w14:paraId="414778CA" w14:textId="77777777" w:rsidR="009224AE" w:rsidRDefault="009224AE" w:rsidP="009224AE">
      <w:pPr>
        <w:spacing w:after="0"/>
        <w:ind w:left="120"/>
        <w:rPr>
          <w:lang w:val="ru-RU"/>
        </w:rPr>
      </w:pPr>
    </w:p>
    <w:p w14:paraId="6DF1C0CF" w14:textId="77777777" w:rsidR="009224AE" w:rsidRDefault="009224AE" w:rsidP="009224AE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E7EC6D3" w14:textId="77777777" w:rsidR="009224AE" w:rsidRDefault="009224AE" w:rsidP="009224AE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933317C" w14:textId="77777777" w:rsidR="009224AE" w:rsidRDefault="009224AE" w:rsidP="00B74BAF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BFE361E" w14:textId="77777777" w:rsidR="009224AE" w:rsidRDefault="009224AE" w:rsidP="009224AE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26EEF18" w14:textId="77777777" w:rsidR="009224AE" w:rsidRDefault="009224AE" w:rsidP="009224AE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4D74F87" w14:textId="77777777" w:rsidR="009224AE" w:rsidRDefault="009224AE" w:rsidP="009224A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3129F6B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14:paraId="0C7AC09D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Зарождение олимпийского движения в дореволюционной России, роль А.Д. Бутовского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14:paraId="5C3BFA5C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14:paraId="04008586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14:paraId="230F20F3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14:paraId="166FD7C2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14:paraId="5BB4D9E8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нагрузкой».</w:t>
      </w:r>
    </w:p>
    <w:p w14:paraId="44188E78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14:paraId="7D1E6EBA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14:paraId="138ACD4F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14:paraId="4EF30D5D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14:paraId="5D54956E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14:paraId="10F58557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14:paraId="36090F0E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14:paraId="14936B9F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14:paraId="76947CF0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14:paraId="3989FCA6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Бег с преодолением препятствий способами «наступание»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14:paraId="7DAE30B6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скоростью мишени.</w:t>
      </w:r>
    </w:p>
    <w:p w14:paraId="1E8FB01A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14:paraId="0963A433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при спуске с пологого склона,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дистанции, спуски и подъёмы ранее освоенными способами. </w:t>
      </w:r>
    </w:p>
    <w:p w14:paraId="4E9EE855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14:paraId="4143DA5F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14:paraId="631D5204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14:paraId="76E045AE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14:paraId="14DE2970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29E85FAB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14:paraId="52AADC84" w14:textId="77777777" w:rsidR="009224AE" w:rsidRDefault="009224AE" w:rsidP="009224A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pacing w:val="-2"/>
          <w:sz w:val="28"/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7FDA9309" w14:textId="77777777" w:rsidR="009224AE" w:rsidRDefault="009224AE" w:rsidP="009224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ОСНОВНОГО ОБЩЕГО ОБРАЗОВАНИЯ</w:t>
      </w:r>
    </w:p>
    <w:p w14:paraId="7F47AD5D" w14:textId="77777777" w:rsidR="009224AE" w:rsidRDefault="009224AE" w:rsidP="009224AE">
      <w:pPr>
        <w:spacing w:after="0"/>
        <w:ind w:left="120"/>
        <w:rPr>
          <w:lang w:val="ru-RU"/>
        </w:rPr>
      </w:pPr>
      <w:bookmarkStart w:id="0" w:name="_Toc137548641"/>
      <w:bookmarkEnd w:id="0"/>
    </w:p>
    <w:p w14:paraId="7BD2B49B" w14:textId="77777777" w:rsidR="009224AE" w:rsidRDefault="009224AE" w:rsidP="009224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D6786D5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14:paraId="67AC8234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600BE326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14:paraId="431615FA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14:paraId="4155E43F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14:paraId="17222938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14940524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14:paraId="0D95E79C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14:paraId="4AE3019F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14:paraId="01C20237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14:paraId="0ADB961B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14:paraId="251A3E0A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14:paraId="7ACAC0E3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14:paraId="4F56CF6B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14:paraId="50602359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14:paraId="1338E141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08263EE0" w14:textId="77777777" w:rsidR="009224AE" w:rsidRDefault="009224AE" w:rsidP="009224AE">
      <w:pPr>
        <w:spacing w:after="0"/>
        <w:ind w:left="120"/>
        <w:rPr>
          <w:lang w:val="ru-RU"/>
        </w:rPr>
      </w:pPr>
      <w:bookmarkStart w:id="1" w:name="_Toc137567704"/>
      <w:bookmarkEnd w:id="1"/>
    </w:p>
    <w:p w14:paraId="3E46DD0F" w14:textId="77777777" w:rsidR="009224AE" w:rsidRDefault="009224AE" w:rsidP="009224AE">
      <w:pPr>
        <w:spacing w:after="0" w:line="264" w:lineRule="auto"/>
        <w:ind w:left="120"/>
        <w:rPr>
          <w:lang w:val="ru-RU"/>
        </w:rPr>
      </w:pPr>
    </w:p>
    <w:p w14:paraId="3F9B5F71" w14:textId="77777777" w:rsidR="009224AE" w:rsidRDefault="009224AE" w:rsidP="009224AE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6A94778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bookmarkStart w:id="2" w:name="_Toc134720971"/>
      <w:bookmarkEnd w:id="2"/>
      <w:r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6727A321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76AA0F56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751B5B16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35825D25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14:paraId="653C1B8C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14:paraId="4DF9B229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14:paraId="7F34A2BC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14:paraId="21541051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3102BD62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14:paraId="512816CB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14:paraId="09FF3A73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F71F2F2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7181E4FC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1F3A84CB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14:paraId="2305334B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14:paraId="198D8C08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14:paraId="6641C2D4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14:paraId="03DC3A80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2BD012A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14:paraId="17E278BC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14:paraId="663E7AEB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14:paraId="05FE732C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14:paraId="0D9524BF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14:paraId="2DAF6AFC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</w:p>
    <w:p w14:paraId="3DA816D8" w14:textId="77777777" w:rsidR="009224AE" w:rsidRDefault="009224AE" w:rsidP="009224AE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4813960" w14:textId="77777777" w:rsidR="009224AE" w:rsidRDefault="009224AE" w:rsidP="009224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1C832112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14:paraId="6D98797E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14:paraId="0D79BB55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14:paraId="1214565E" w14:textId="77777777" w:rsidR="009224AE" w:rsidRP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</w:t>
      </w:r>
      <w:r w:rsidRPr="009224AE">
        <w:rPr>
          <w:rFonts w:ascii="Times New Roman" w:hAnsi="Times New Roman"/>
          <w:color w:val="000000"/>
          <w:sz w:val="28"/>
          <w:lang w:val="ru-RU"/>
        </w:rPr>
        <w:t xml:space="preserve">«индекса Кетле» и «ортостатической пробы» (по образцу); </w:t>
      </w:r>
    </w:p>
    <w:p w14:paraId="31420740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14:paraId="4D1CF771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14:paraId="6B4D980B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14:paraId="1ACED0B7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14:paraId="0B29B38E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14:paraId="59DA1578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14:paraId="1E766FFE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40B31D1E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14:paraId="3270EA6E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14:paraId="30DE5255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14:paraId="5C094E95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14:paraId="6C18A3CF" w14:textId="77777777" w:rsidR="009224AE" w:rsidRDefault="009224AE" w:rsidP="00922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97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98"/>
        <w:gridCol w:w="2121"/>
        <w:gridCol w:w="946"/>
        <w:gridCol w:w="1841"/>
        <w:gridCol w:w="1910"/>
        <w:gridCol w:w="2223"/>
      </w:tblGrid>
      <w:tr w:rsidR="009224AE" w14:paraId="72A193D3" w14:textId="77777777" w:rsidTr="00AA4CDC">
        <w:trPr>
          <w:trHeight w:val="144"/>
        </w:trPr>
        <w:tc>
          <w:tcPr>
            <w:tcW w:w="67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513BCE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700E33" w14:textId="77777777" w:rsidR="009224AE" w:rsidRDefault="009224AE">
            <w:pPr>
              <w:spacing w:after="0"/>
              <w:ind w:left="135"/>
            </w:pPr>
          </w:p>
        </w:tc>
        <w:tc>
          <w:tcPr>
            <w:tcW w:w="20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DD957D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7BCC9E1" w14:textId="77777777" w:rsidR="009224AE" w:rsidRDefault="009224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99A51D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6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602459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5F49DD" w14:textId="77777777" w:rsidR="009224AE" w:rsidRDefault="009224AE">
            <w:pPr>
              <w:spacing w:after="0"/>
              <w:ind w:left="135"/>
            </w:pPr>
          </w:p>
        </w:tc>
      </w:tr>
      <w:tr w:rsidR="009224AE" w14:paraId="57148BE6" w14:textId="77777777" w:rsidTr="00AA4CD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B0FF1D" w14:textId="77777777" w:rsidR="009224AE" w:rsidRDefault="009224AE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37BFF3" w14:textId="77777777" w:rsidR="009224AE" w:rsidRDefault="009224AE">
            <w:pPr>
              <w:spacing w:after="0"/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CB7A89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28A885" w14:textId="77777777" w:rsidR="009224AE" w:rsidRDefault="009224AE">
            <w:pPr>
              <w:spacing w:after="0"/>
              <w:ind w:left="135"/>
            </w:pPr>
          </w:p>
        </w:tc>
        <w:tc>
          <w:tcPr>
            <w:tcW w:w="1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D5CC7B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12868A" w14:textId="77777777" w:rsidR="009224AE" w:rsidRDefault="009224AE">
            <w:pPr>
              <w:spacing w:after="0"/>
              <w:ind w:left="135"/>
            </w:pPr>
          </w:p>
        </w:tc>
        <w:tc>
          <w:tcPr>
            <w:tcW w:w="1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C03FB6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591250" w14:textId="77777777" w:rsidR="009224AE" w:rsidRDefault="009224AE">
            <w:pPr>
              <w:spacing w:after="0"/>
              <w:ind w:left="135"/>
            </w:pPr>
          </w:p>
        </w:tc>
        <w:tc>
          <w:tcPr>
            <w:tcW w:w="236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20882B" w14:textId="77777777" w:rsidR="009224AE" w:rsidRDefault="009224AE">
            <w:pPr>
              <w:spacing w:after="0"/>
            </w:pPr>
          </w:p>
        </w:tc>
      </w:tr>
      <w:tr w:rsidR="009224AE" w:rsidRPr="003202D0" w14:paraId="3F632C41" w14:textId="77777777" w:rsidTr="00AA4CDC">
        <w:trPr>
          <w:trHeight w:val="144"/>
        </w:trPr>
        <w:tc>
          <w:tcPr>
            <w:tcW w:w="973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47CBD3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224AE" w14:paraId="1D044A47" w14:textId="77777777" w:rsidTr="00AA4CDC">
        <w:trPr>
          <w:trHeight w:val="144"/>
        </w:trPr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A581D8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731935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9AC2A5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2A1D37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AFA8B0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E73C62" w14:textId="77777777" w:rsidR="009224AE" w:rsidRDefault="009224AE">
            <w:pPr>
              <w:spacing w:after="0"/>
              <w:ind w:left="135"/>
            </w:pPr>
          </w:p>
        </w:tc>
      </w:tr>
      <w:tr w:rsidR="009224AE" w14:paraId="32412CF9" w14:textId="77777777" w:rsidTr="00AA4CD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A254FE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A36DE4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0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BB8099" w14:textId="77777777" w:rsidR="009224AE" w:rsidRDefault="009224AE"/>
        </w:tc>
      </w:tr>
      <w:tr w:rsidR="009224AE" w14:paraId="534C5944" w14:textId="77777777" w:rsidTr="00AA4CDC">
        <w:trPr>
          <w:trHeight w:val="144"/>
        </w:trPr>
        <w:tc>
          <w:tcPr>
            <w:tcW w:w="973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671990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224AE" w14:paraId="36F56097" w14:textId="77777777" w:rsidTr="00AA4CDC">
        <w:trPr>
          <w:trHeight w:val="144"/>
        </w:trPr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096922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13189E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A42203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B9CB4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B7EB69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CEF0B6" w14:textId="77777777" w:rsidR="009224AE" w:rsidRDefault="009224AE">
            <w:pPr>
              <w:spacing w:after="0"/>
              <w:ind w:left="135"/>
            </w:pPr>
          </w:p>
        </w:tc>
      </w:tr>
      <w:tr w:rsidR="009224AE" w14:paraId="65AD3CD6" w14:textId="77777777" w:rsidTr="00AA4CD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875F09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55E8D6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0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D22A4A" w14:textId="77777777" w:rsidR="009224AE" w:rsidRDefault="009224AE"/>
        </w:tc>
      </w:tr>
      <w:tr w:rsidR="009224AE" w14:paraId="256CCC5F" w14:textId="77777777" w:rsidTr="00AA4CDC">
        <w:trPr>
          <w:trHeight w:val="144"/>
        </w:trPr>
        <w:tc>
          <w:tcPr>
            <w:tcW w:w="973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03C36C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224AE" w14:paraId="5C94B98C" w14:textId="77777777" w:rsidTr="00AA4CDC">
        <w:trPr>
          <w:trHeight w:val="144"/>
        </w:trPr>
        <w:tc>
          <w:tcPr>
            <w:tcW w:w="973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E90C96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224AE" w14:paraId="14AA3E45" w14:textId="77777777" w:rsidTr="00AA4CDC">
        <w:trPr>
          <w:trHeight w:val="144"/>
        </w:trPr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9F0EA5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01A12B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909E34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11F17A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69D0A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766FC3" w14:textId="77777777" w:rsidR="009224AE" w:rsidRDefault="009224AE">
            <w:pPr>
              <w:spacing w:after="0"/>
              <w:ind w:left="135"/>
            </w:pPr>
          </w:p>
        </w:tc>
      </w:tr>
      <w:tr w:rsidR="009224AE" w14:paraId="0B10CC19" w14:textId="77777777" w:rsidTr="00AA4CD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2399E9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D45D02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0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00D5A5" w14:textId="77777777" w:rsidR="009224AE" w:rsidRDefault="009224AE"/>
        </w:tc>
      </w:tr>
      <w:tr w:rsidR="009224AE" w14:paraId="2CB9CB47" w14:textId="77777777" w:rsidTr="00AA4CDC">
        <w:trPr>
          <w:trHeight w:val="144"/>
        </w:trPr>
        <w:tc>
          <w:tcPr>
            <w:tcW w:w="973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72948E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224AE" w14:paraId="3A1DFB30" w14:textId="77777777" w:rsidTr="00AA4CDC">
        <w:trPr>
          <w:trHeight w:val="144"/>
        </w:trPr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B82567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7FCC9E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D987F7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41DBE9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9E3091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BA09FC" w14:textId="77777777" w:rsidR="009224AE" w:rsidRDefault="009224AE">
            <w:pPr>
              <w:spacing w:after="0"/>
              <w:ind w:left="135"/>
            </w:pPr>
          </w:p>
        </w:tc>
      </w:tr>
      <w:tr w:rsidR="009224AE" w14:paraId="7456F204" w14:textId="77777777" w:rsidTr="00AA4CDC">
        <w:trPr>
          <w:trHeight w:val="144"/>
        </w:trPr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3A36D5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564D69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E4B2A6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A66DBB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CCA08F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387115" w14:textId="77777777" w:rsidR="009224AE" w:rsidRDefault="009224AE">
            <w:pPr>
              <w:spacing w:after="0"/>
              <w:ind w:left="135"/>
            </w:pPr>
          </w:p>
        </w:tc>
      </w:tr>
      <w:tr w:rsidR="009224AE" w14:paraId="6BFF560F" w14:textId="77777777" w:rsidTr="00AA4CDC">
        <w:trPr>
          <w:trHeight w:val="144"/>
        </w:trPr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8F76EB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D1EBC4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4E823C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E7354C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F4AE68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D380C2" w14:textId="77777777" w:rsidR="009224AE" w:rsidRDefault="009224AE">
            <w:pPr>
              <w:spacing w:after="0"/>
              <w:ind w:left="135"/>
            </w:pPr>
          </w:p>
        </w:tc>
      </w:tr>
      <w:tr w:rsidR="009224AE" w14:paraId="5D07B3CB" w14:textId="77777777" w:rsidTr="00AA4CDC">
        <w:trPr>
          <w:trHeight w:val="144"/>
        </w:trPr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957782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168C05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0674D5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BCE121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1568FC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6955A7" w14:textId="77777777" w:rsidR="009224AE" w:rsidRDefault="009224AE">
            <w:pPr>
              <w:spacing w:after="0"/>
              <w:ind w:left="135"/>
            </w:pPr>
          </w:p>
        </w:tc>
      </w:tr>
      <w:tr w:rsidR="009224AE" w14:paraId="4B158E4B" w14:textId="77777777" w:rsidTr="00AA4CDC">
        <w:trPr>
          <w:trHeight w:val="144"/>
        </w:trPr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896192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70C3F4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1A3E08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CAA34F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E7BE79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8331AD" w14:textId="77777777" w:rsidR="009224AE" w:rsidRDefault="009224AE">
            <w:pPr>
              <w:spacing w:after="0"/>
              <w:ind w:left="135"/>
            </w:pPr>
          </w:p>
        </w:tc>
      </w:tr>
      <w:tr w:rsidR="009224AE" w14:paraId="16DFF875" w14:textId="77777777" w:rsidTr="00AA4CDC">
        <w:trPr>
          <w:trHeight w:val="144"/>
        </w:trPr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00A1EC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50A9EF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940F70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211ED2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A81DAD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87694F" w14:textId="77777777" w:rsidR="009224AE" w:rsidRDefault="009224AE">
            <w:pPr>
              <w:spacing w:after="0"/>
              <w:ind w:left="135"/>
            </w:pPr>
          </w:p>
        </w:tc>
      </w:tr>
      <w:tr w:rsidR="009224AE" w14:paraId="4EBB0DE4" w14:textId="77777777" w:rsidTr="00AA4CDC">
        <w:trPr>
          <w:trHeight w:val="144"/>
        </w:trPr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4B648A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5CD946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0835C9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043450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57C829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A6CAB3" w14:textId="77777777" w:rsidR="009224AE" w:rsidRDefault="009224AE">
            <w:pPr>
              <w:spacing w:after="0"/>
              <w:ind w:left="135"/>
            </w:pPr>
          </w:p>
        </w:tc>
      </w:tr>
      <w:tr w:rsidR="009224AE" w14:paraId="6E9BD424" w14:textId="77777777" w:rsidTr="00AA4CD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10CE00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BBBE9A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60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8BE34E" w14:textId="77777777" w:rsidR="009224AE" w:rsidRDefault="009224AE"/>
        </w:tc>
      </w:tr>
      <w:tr w:rsidR="009224AE" w14:paraId="455C4F35" w14:textId="77777777" w:rsidTr="00AA4CD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265ABE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742588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D0ABA6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55BF98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A3FE38" w14:textId="77777777" w:rsidR="009224AE" w:rsidRDefault="009224AE"/>
        </w:tc>
      </w:tr>
    </w:tbl>
    <w:p w14:paraId="01578C2F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</w:p>
    <w:p w14:paraId="16A99815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</w:p>
    <w:p w14:paraId="033C092B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</w:p>
    <w:p w14:paraId="313863B1" w14:textId="77777777" w:rsidR="009224AE" w:rsidRDefault="009224AE" w:rsidP="00922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10"/>
        <w:gridCol w:w="1867"/>
        <w:gridCol w:w="825"/>
        <w:gridCol w:w="1574"/>
        <w:gridCol w:w="1632"/>
        <w:gridCol w:w="1162"/>
        <w:gridCol w:w="1893"/>
      </w:tblGrid>
      <w:tr w:rsidR="009224AE" w14:paraId="7C9DBA75" w14:textId="77777777" w:rsidTr="009224AE">
        <w:trPr>
          <w:trHeight w:val="144"/>
        </w:trPr>
        <w:tc>
          <w:tcPr>
            <w:tcW w:w="3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554DD0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9708DA" w14:textId="77777777" w:rsidR="009224AE" w:rsidRDefault="009224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3B8517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16D7A6E" w14:textId="77777777" w:rsidR="009224AE" w:rsidRDefault="009224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FE94D8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A0F5DC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E04FF7E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CA674F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FE9EFB4" w14:textId="77777777" w:rsidR="009224AE" w:rsidRDefault="009224AE">
            <w:pPr>
              <w:spacing w:after="0"/>
              <w:ind w:left="135"/>
            </w:pPr>
          </w:p>
        </w:tc>
      </w:tr>
      <w:tr w:rsidR="009224AE" w14:paraId="423F8F66" w14:textId="77777777" w:rsidTr="009224A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071FCD" w14:textId="77777777" w:rsidR="009224AE" w:rsidRDefault="009224AE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5BDAB6" w14:textId="77777777" w:rsidR="009224AE" w:rsidRDefault="009224AE">
            <w:pPr>
              <w:spacing w:after="0"/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E2266C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E8E0D1" w14:textId="77777777" w:rsidR="009224AE" w:rsidRDefault="009224AE">
            <w:pPr>
              <w:spacing w:after="0"/>
              <w:ind w:left="135"/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0574D6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601772" w14:textId="77777777" w:rsidR="009224AE" w:rsidRDefault="009224AE">
            <w:pPr>
              <w:spacing w:after="0"/>
              <w:ind w:left="135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706B39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3CE3874" w14:textId="77777777" w:rsidR="009224AE" w:rsidRDefault="009224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958B6AB" w14:textId="77777777" w:rsidR="009224AE" w:rsidRDefault="009224AE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64B9FA" w14:textId="77777777" w:rsidR="009224AE" w:rsidRDefault="009224AE">
            <w:pPr>
              <w:spacing w:after="0"/>
            </w:pPr>
          </w:p>
        </w:tc>
      </w:tr>
      <w:tr w:rsidR="009224AE" w14:paraId="7EB21D6C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6D2542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3B095A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Истоки развития олимпизма в России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E29A44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44CAA5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1EC84C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F6F9D4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DB1B45" w14:textId="77777777" w:rsidR="009224AE" w:rsidRDefault="009224AE">
            <w:pPr>
              <w:spacing w:after="0"/>
              <w:ind w:left="135"/>
            </w:pPr>
          </w:p>
        </w:tc>
      </w:tr>
      <w:tr w:rsidR="009224AE" w14:paraId="5A8A21D3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1FC600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FBBAF3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3FEB06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280A7E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2737ED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9942C1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A2E724" w14:textId="77777777" w:rsidR="009224AE" w:rsidRDefault="009224AE">
            <w:pPr>
              <w:spacing w:after="0"/>
              <w:ind w:left="135"/>
            </w:pPr>
          </w:p>
        </w:tc>
      </w:tr>
      <w:tr w:rsidR="009224AE" w14:paraId="2B70FDE7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407C04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E24932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1ECF4B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034717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CB04D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856A86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5455EB" w14:textId="77777777" w:rsidR="009224AE" w:rsidRDefault="009224AE">
            <w:pPr>
              <w:spacing w:after="0"/>
              <w:ind w:left="135"/>
            </w:pPr>
          </w:p>
        </w:tc>
      </w:tr>
      <w:tr w:rsidR="009224AE" w14:paraId="23D590B8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C93F1E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871E37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9F064A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C1045A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D09E6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59A79E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8015EA" w14:textId="77777777" w:rsidR="009224AE" w:rsidRDefault="009224AE">
            <w:pPr>
              <w:spacing w:after="0"/>
              <w:ind w:left="135"/>
            </w:pPr>
          </w:p>
        </w:tc>
      </w:tr>
      <w:tr w:rsidR="009224AE" w14:paraId="3A5E28C2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1DAD19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867226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D5DC05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6678D8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36C5D1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4FCA7B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178535" w14:textId="77777777" w:rsidR="009224AE" w:rsidRDefault="009224AE">
            <w:pPr>
              <w:spacing w:after="0"/>
              <w:ind w:left="135"/>
            </w:pPr>
          </w:p>
        </w:tc>
      </w:tr>
      <w:tr w:rsidR="009224AE" w14:paraId="74086982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4E6C13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94E752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7B2D80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8D52E1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B1513C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866048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28A32B" w14:textId="77777777" w:rsidR="009224AE" w:rsidRDefault="009224AE">
            <w:pPr>
              <w:spacing w:after="0"/>
              <w:ind w:left="135"/>
            </w:pPr>
          </w:p>
        </w:tc>
      </w:tr>
      <w:tr w:rsidR="009224AE" w14:paraId="7E3F53C3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C4859C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465C01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448443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92A621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FC04C7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4FF007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B81D0D" w14:textId="77777777" w:rsidR="009224AE" w:rsidRDefault="009224AE">
            <w:pPr>
              <w:spacing w:after="0"/>
              <w:ind w:left="135"/>
            </w:pPr>
          </w:p>
        </w:tc>
      </w:tr>
      <w:tr w:rsidR="009224AE" w14:paraId="20950926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7D4A16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901DB7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оздоровительного эффекта занятий физической культурой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D0A24A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EEBC2F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B645F8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A70E57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DDF1E1" w14:textId="77777777" w:rsidR="009224AE" w:rsidRDefault="009224AE">
            <w:pPr>
              <w:spacing w:after="0"/>
              <w:ind w:left="135"/>
            </w:pPr>
          </w:p>
        </w:tc>
      </w:tr>
      <w:tr w:rsidR="009224AE" w14:paraId="16977587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8CCA6E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3E865A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B4DA7F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2F35FE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3734DB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F37865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5E956F" w14:textId="77777777" w:rsidR="009224AE" w:rsidRDefault="009224AE">
            <w:pPr>
              <w:spacing w:after="0"/>
              <w:ind w:left="135"/>
            </w:pPr>
          </w:p>
        </w:tc>
      </w:tr>
      <w:tr w:rsidR="009224AE" w14:paraId="783BDF93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848A58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BC24B1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D86228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3A79CB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5F0B89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4A2F61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088751" w14:textId="77777777" w:rsidR="009224AE" w:rsidRDefault="009224AE">
            <w:pPr>
              <w:spacing w:after="0"/>
              <w:ind w:left="135"/>
            </w:pPr>
          </w:p>
        </w:tc>
      </w:tr>
      <w:tr w:rsidR="009224AE" w14:paraId="1C72AB20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FD109A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72A3B6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FF46B3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4802BD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9DF1F7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585A63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9050A5" w14:textId="77777777" w:rsidR="009224AE" w:rsidRDefault="009224AE">
            <w:pPr>
              <w:spacing w:after="0"/>
              <w:ind w:left="135"/>
            </w:pPr>
          </w:p>
        </w:tc>
      </w:tr>
      <w:tr w:rsidR="009224AE" w14:paraId="50D2C04C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1BB4A7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EE5631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6D6275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66CF03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207BE3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3D661E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835EA5" w14:textId="77777777" w:rsidR="009224AE" w:rsidRDefault="009224AE">
            <w:pPr>
              <w:spacing w:after="0"/>
              <w:ind w:left="135"/>
            </w:pPr>
          </w:p>
        </w:tc>
      </w:tr>
      <w:tr w:rsidR="009224AE" w14:paraId="28DEEBEB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281414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970F64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365E26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C6A41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91900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4EFA39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E1FE1F" w14:textId="77777777" w:rsidR="009224AE" w:rsidRDefault="009224AE">
            <w:pPr>
              <w:spacing w:after="0"/>
              <w:ind w:left="135"/>
            </w:pPr>
          </w:p>
        </w:tc>
      </w:tr>
      <w:tr w:rsidR="009224AE" w14:paraId="27470336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0D5397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4C8AB2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71830A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BCEF33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3145D3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50A8BC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662284" w14:textId="77777777" w:rsidR="009224AE" w:rsidRDefault="009224AE">
            <w:pPr>
              <w:spacing w:after="0"/>
              <w:ind w:left="135"/>
            </w:pPr>
          </w:p>
        </w:tc>
      </w:tr>
      <w:tr w:rsidR="009224AE" w14:paraId="10A24515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52FF9D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251171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лежа на низкой перекладине 90см; поднимание туловища из положения лежа на спине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1AC2A3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A9D5F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8203AE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D3DE5C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065971" w14:textId="77777777" w:rsidR="009224AE" w:rsidRDefault="009224AE">
            <w:pPr>
              <w:spacing w:after="0"/>
              <w:ind w:left="135"/>
            </w:pPr>
          </w:p>
        </w:tc>
      </w:tr>
      <w:tr w:rsidR="009224AE" w14:paraId="73456914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40E1DD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25ADB5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85CB19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CD6FD4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47C12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C9C44B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7C43E5" w14:textId="77777777" w:rsidR="009224AE" w:rsidRDefault="009224AE">
            <w:pPr>
              <w:spacing w:after="0"/>
              <w:ind w:left="135"/>
            </w:pPr>
          </w:p>
        </w:tc>
      </w:tr>
      <w:tr w:rsidR="009224AE" w14:paraId="097E20F0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DD09A5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C7CFA3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75921C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72F33F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EA7EC4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0E1EF6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C6A394" w14:textId="77777777" w:rsidR="009224AE" w:rsidRDefault="009224AE">
            <w:pPr>
              <w:spacing w:after="0"/>
              <w:ind w:left="135"/>
            </w:pPr>
          </w:p>
        </w:tc>
      </w:tr>
      <w:tr w:rsidR="009224AE" w14:paraId="447273F7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C24532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E556DF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427C54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A8A21F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603F8D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72D837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DDA793" w14:textId="77777777" w:rsidR="009224AE" w:rsidRDefault="009224AE">
            <w:pPr>
              <w:spacing w:after="0"/>
              <w:ind w:left="135"/>
            </w:pPr>
          </w:p>
        </w:tc>
      </w:tr>
      <w:tr w:rsidR="009224AE" w14:paraId="60B7DB66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D7A218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726AFA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7EE730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780BB5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65EE8E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7D8238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F986DE" w14:textId="77777777" w:rsidR="009224AE" w:rsidRDefault="009224AE">
            <w:pPr>
              <w:spacing w:after="0"/>
              <w:ind w:left="135"/>
            </w:pPr>
          </w:p>
        </w:tc>
      </w:tr>
      <w:tr w:rsidR="009224AE" w14:paraId="00D778E2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68AF5A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1BB443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DF3A64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CFF62E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24131B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FDEF30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CDF25C" w14:textId="77777777" w:rsidR="009224AE" w:rsidRDefault="009224AE">
            <w:pPr>
              <w:spacing w:after="0"/>
              <w:ind w:left="135"/>
            </w:pPr>
          </w:p>
        </w:tc>
      </w:tr>
      <w:tr w:rsidR="009224AE" w14:paraId="7085B6FA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453830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896B39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Бег на короткие и средние дистанции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E32A38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D78F3F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9F22C0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0508CC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2F6D6E" w14:textId="77777777" w:rsidR="009224AE" w:rsidRDefault="009224AE">
            <w:pPr>
              <w:spacing w:after="0"/>
              <w:ind w:left="135"/>
            </w:pPr>
          </w:p>
        </w:tc>
      </w:tr>
      <w:tr w:rsidR="009224AE" w14:paraId="3F919B63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C9807E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53534A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AF1ED8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3EF998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FA0DBF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EDFD7A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2207CB" w14:textId="77777777" w:rsidR="009224AE" w:rsidRDefault="009224AE">
            <w:pPr>
              <w:spacing w:after="0"/>
              <w:ind w:left="135"/>
            </w:pPr>
          </w:p>
        </w:tc>
      </w:tr>
      <w:tr w:rsidR="009224AE" w14:paraId="0D3E2E4E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02F7FC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F06247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преодоление препятствий наступанием и прыжковым бегом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F70E91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F6A32C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DEA84C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EB593A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CAFC4F" w14:textId="77777777" w:rsidR="009224AE" w:rsidRDefault="009224AE">
            <w:pPr>
              <w:spacing w:after="0"/>
              <w:ind w:left="135"/>
            </w:pPr>
          </w:p>
        </w:tc>
      </w:tr>
      <w:tr w:rsidR="009224AE" w14:paraId="724AB9A0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832461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176000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техника выполнения норматива комплекса ГТО: бег на 1500 м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CAB3C6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5F6940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55B08A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627461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176356" w14:textId="77777777" w:rsidR="009224AE" w:rsidRDefault="009224AE">
            <w:pPr>
              <w:spacing w:after="0"/>
              <w:ind w:left="135"/>
            </w:pPr>
          </w:p>
        </w:tc>
      </w:tr>
      <w:tr w:rsidR="009224AE" w14:paraId="081F2AAD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C011BB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750E45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B15704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640825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996F8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5839B9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AB6A70" w14:textId="77777777" w:rsidR="009224AE" w:rsidRDefault="009224AE">
            <w:pPr>
              <w:spacing w:after="0"/>
              <w:ind w:left="135"/>
            </w:pPr>
          </w:p>
        </w:tc>
      </w:tr>
      <w:tr w:rsidR="009224AE" w14:paraId="2A2340C0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B4D61D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86D0E7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091ADD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586E2B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875851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53D618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49392E" w14:textId="77777777" w:rsidR="009224AE" w:rsidRDefault="009224AE">
            <w:pPr>
              <w:spacing w:after="0"/>
              <w:ind w:left="135"/>
            </w:pPr>
          </w:p>
        </w:tc>
      </w:tr>
      <w:tr w:rsidR="009224AE" w14:paraId="1006681A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77D194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AFEDB7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высоту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3F3BE0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E8FBA2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0A5397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358440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1F4E2A" w14:textId="77777777" w:rsidR="009224AE" w:rsidRDefault="009224AE">
            <w:pPr>
              <w:spacing w:after="0"/>
              <w:ind w:left="135"/>
            </w:pPr>
          </w:p>
        </w:tc>
      </w:tr>
      <w:tr w:rsidR="009224AE" w14:paraId="69F37691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D4628D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D59498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B2614F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4C089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F24A1E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1242C1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97C87E" w14:textId="77777777" w:rsidR="009224AE" w:rsidRDefault="009224AE">
            <w:pPr>
              <w:spacing w:after="0"/>
              <w:ind w:left="135"/>
            </w:pPr>
          </w:p>
        </w:tc>
      </w:tr>
      <w:tr w:rsidR="009224AE" w14:paraId="248CFD04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188EFD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32527C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9318F7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31A53C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9C98AE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9A39A8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A2B1D4" w14:textId="77777777" w:rsidR="009224AE" w:rsidRDefault="009224AE">
            <w:pPr>
              <w:spacing w:after="0"/>
              <w:ind w:left="135"/>
            </w:pPr>
          </w:p>
        </w:tc>
      </w:tr>
      <w:tr w:rsidR="009224AE" w14:paraId="2789483A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D3449D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FC23C8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F5AD50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06A112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5DDC32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D54DE5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1A1AF6" w14:textId="77777777" w:rsidR="009224AE" w:rsidRDefault="009224AE">
            <w:pPr>
              <w:spacing w:after="0"/>
              <w:ind w:left="135"/>
            </w:pPr>
          </w:p>
        </w:tc>
      </w:tr>
      <w:tr w:rsidR="009224AE" w14:paraId="7C635475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A4B275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5F2718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ГТО: кросс на 3 км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6B8F78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6BE0F0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A111DB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36E103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6323DB" w14:textId="77777777" w:rsidR="009224AE" w:rsidRDefault="009224AE">
            <w:pPr>
              <w:spacing w:after="0"/>
              <w:ind w:left="135"/>
            </w:pPr>
          </w:p>
        </w:tc>
      </w:tr>
      <w:tr w:rsidR="009224AE" w14:paraId="5F88C02D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AC0CC9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732D4C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9D91E0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F2335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A858D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64E77B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111614" w14:textId="77777777" w:rsidR="009224AE" w:rsidRDefault="009224AE">
            <w:pPr>
              <w:spacing w:after="0"/>
              <w:ind w:left="135"/>
            </w:pPr>
          </w:p>
        </w:tc>
      </w:tr>
      <w:tr w:rsidR="009224AE" w14:paraId="66F12644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41600F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0ECD88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EFA915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3659D4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20F3A1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2F4A9E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4E7527" w14:textId="77777777" w:rsidR="009224AE" w:rsidRDefault="009224AE">
            <w:pPr>
              <w:spacing w:after="0"/>
              <w:ind w:left="135"/>
            </w:pPr>
          </w:p>
        </w:tc>
      </w:tr>
      <w:tr w:rsidR="009224AE" w14:paraId="7AC6EF0C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55FB62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99C209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B5882B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35BC9A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9137C2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150930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0E25A5" w14:textId="77777777" w:rsidR="009224AE" w:rsidRDefault="009224AE">
            <w:pPr>
              <w:spacing w:after="0"/>
              <w:ind w:left="135"/>
            </w:pPr>
          </w:p>
        </w:tc>
      </w:tr>
      <w:tr w:rsidR="009224AE" w14:paraId="598934D6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CDA3D5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13019D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31B8B4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87B4F9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36774B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8B52FC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FB661D" w14:textId="77777777" w:rsidR="009224AE" w:rsidRDefault="009224AE">
            <w:pPr>
              <w:spacing w:after="0"/>
              <w:ind w:left="135"/>
            </w:pPr>
          </w:p>
        </w:tc>
      </w:tr>
      <w:tr w:rsidR="009224AE" w14:paraId="2D9146D7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BCC876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634517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5E3E52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89CE1F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B5382F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390A09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42E67D" w14:textId="77777777" w:rsidR="009224AE" w:rsidRDefault="009224AE">
            <w:pPr>
              <w:spacing w:after="0"/>
              <w:ind w:left="135"/>
            </w:pPr>
          </w:p>
        </w:tc>
      </w:tr>
      <w:tr w:rsidR="009224AE" w14:paraId="5E6E82DB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5782A5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3BB3EE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728FF3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0912B4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1F4A6C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76F291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447CA5" w14:textId="77777777" w:rsidR="009224AE" w:rsidRDefault="009224AE">
            <w:pPr>
              <w:spacing w:after="0"/>
              <w:ind w:left="135"/>
            </w:pPr>
          </w:p>
        </w:tc>
      </w:tr>
      <w:tr w:rsidR="009224AE" w14:paraId="0DB54FA4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9EFF40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B30D7E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199369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38E7B5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1DC5F3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3FC1C8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FA12F0" w14:textId="77777777" w:rsidR="009224AE" w:rsidRDefault="009224AE">
            <w:pPr>
              <w:spacing w:after="0"/>
              <w:ind w:left="135"/>
            </w:pPr>
          </w:p>
        </w:tc>
      </w:tr>
      <w:tr w:rsidR="009224AE" w14:paraId="6193BD76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BD00DE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D750FE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4ADBFE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E67032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6B0E99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1BD4A8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B9F90B" w14:textId="77777777" w:rsidR="009224AE" w:rsidRDefault="009224AE">
            <w:pPr>
              <w:spacing w:after="0"/>
              <w:ind w:left="135"/>
            </w:pPr>
          </w:p>
        </w:tc>
      </w:tr>
      <w:tr w:rsidR="009224AE" w14:paraId="67B3783A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D846FC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2819B3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Спуски и подъёмы во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время прохождения учебной дистанции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6EAE16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19557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F0770A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13BF67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A2CD87" w14:textId="77777777" w:rsidR="009224AE" w:rsidRDefault="009224AE">
            <w:pPr>
              <w:spacing w:after="0"/>
              <w:ind w:left="135"/>
            </w:pPr>
          </w:p>
        </w:tc>
      </w:tr>
      <w:tr w:rsidR="009224AE" w14:paraId="5CF8E464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182E25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AF42EC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A70669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ADF090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F2BF6B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A6566C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4E2BF4" w14:textId="77777777" w:rsidR="009224AE" w:rsidRDefault="009224AE">
            <w:pPr>
              <w:spacing w:after="0"/>
              <w:ind w:left="135"/>
            </w:pPr>
          </w:p>
        </w:tc>
      </w:tr>
      <w:tr w:rsidR="009224AE" w14:paraId="226D1B4E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5EA55F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FB0D91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и ловля мяча после отскока от пола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446EA1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551989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C19110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E6C2B0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C7DCC4" w14:textId="77777777" w:rsidR="009224AE" w:rsidRDefault="009224AE">
            <w:pPr>
              <w:spacing w:after="0"/>
              <w:ind w:left="135"/>
            </w:pPr>
          </w:p>
        </w:tc>
      </w:tr>
      <w:tr w:rsidR="009224AE" w14:paraId="0296A6A1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BD397B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52FBB9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и ловля мяча после отскока от пола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8FD275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899BB5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275A5B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C2023E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DCCC4F" w14:textId="77777777" w:rsidR="009224AE" w:rsidRDefault="009224AE">
            <w:pPr>
              <w:spacing w:after="0"/>
              <w:ind w:left="135"/>
            </w:pPr>
          </w:p>
        </w:tc>
      </w:tr>
      <w:tr w:rsidR="009224AE" w14:paraId="4873DDCA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831D3E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05BA8E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D29AB3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8598F3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49668A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EF81D1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5405EC" w14:textId="77777777" w:rsidR="009224AE" w:rsidRDefault="009224AE">
            <w:pPr>
              <w:spacing w:after="0"/>
              <w:ind w:left="135"/>
            </w:pPr>
          </w:p>
        </w:tc>
      </w:tr>
      <w:tr w:rsidR="009224AE" w14:paraId="3F3BEB96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106AEC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E29FB9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165AB2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A21403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E69D84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35C1DF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5B5797" w14:textId="77777777" w:rsidR="009224AE" w:rsidRDefault="009224AE">
            <w:pPr>
              <w:spacing w:after="0"/>
              <w:ind w:left="135"/>
            </w:pPr>
          </w:p>
        </w:tc>
      </w:tr>
      <w:tr w:rsidR="009224AE" w14:paraId="546D4935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C9A804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3F8914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7AA632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46B597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B12B35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D389CB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59D5D7" w14:textId="77777777" w:rsidR="009224AE" w:rsidRDefault="009224AE">
            <w:pPr>
              <w:spacing w:after="0"/>
              <w:ind w:left="135"/>
            </w:pPr>
          </w:p>
        </w:tc>
      </w:tr>
      <w:tr w:rsidR="009224AE" w14:paraId="2881F878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9E679E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FA11C7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890962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39EBD0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18640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C235BD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945B5D" w14:textId="77777777" w:rsidR="009224AE" w:rsidRDefault="009224AE">
            <w:pPr>
              <w:spacing w:after="0"/>
              <w:ind w:left="135"/>
            </w:pPr>
          </w:p>
        </w:tc>
      </w:tr>
      <w:tr w:rsidR="009224AE" w14:paraId="18548121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25ECD6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FB8E08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849CE7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841525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2C145E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163185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7666D9" w14:textId="77777777" w:rsidR="009224AE" w:rsidRDefault="009224AE">
            <w:pPr>
              <w:spacing w:after="0"/>
              <w:ind w:left="135"/>
            </w:pPr>
          </w:p>
        </w:tc>
      </w:tr>
      <w:tr w:rsidR="009224AE" w14:paraId="3275E78C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EA9C50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7B9449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 с использованием разученных технических приёмов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F48BA9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9EB5C1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AF5B0C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449C19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254285" w14:textId="77777777" w:rsidR="009224AE" w:rsidRDefault="009224AE">
            <w:pPr>
              <w:spacing w:after="0"/>
              <w:ind w:left="135"/>
            </w:pPr>
          </w:p>
        </w:tc>
      </w:tr>
      <w:tr w:rsidR="009224AE" w14:paraId="61886410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40A9AB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B9EDB8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E19B90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19B68F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7D5E38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94751D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5DD385" w14:textId="77777777" w:rsidR="009224AE" w:rsidRDefault="009224AE">
            <w:pPr>
              <w:spacing w:after="0"/>
              <w:ind w:left="135"/>
            </w:pPr>
          </w:p>
        </w:tc>
      </w:tr>
      <w:tr w:rsidR="009224AE" w14:paraId="49D59280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73B658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272377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88495F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73A3BF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5D8EE2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3F4C4C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5EAB12" w14:textId="77777777" w:rsidR="009224AE" w:rsidRDefault="009224AE">
            <w:pPr>
              <w:spacing w:after="0"/>
              <w:ind w:left="135"/>
            </w:pPr>
          </w:p>
        </w:tc>
      </w:tr>
      <w:tr w:rsidR="009224AE" w14:paraId="3DD13355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6224D9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2C6555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38592D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C1F161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5614DE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6B6197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8BA8A2" w14:textId="77777777" w:rsidR="009224AE" w:rsidRDefault="009224AE">
            <w:pPr>
              <w:spacing w:after="0"/>
              <w:ind w:left="135"/>
            </w:pPr>
          </w:p>
        </w:tc>
      </w:tr>
      <w:tr w:rsidR="009224AE" w14:paraId="60FE0AE7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AB0D9C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35E952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44CBDA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4D3499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E7B994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C76777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D90E15" w14:textId="77777777" w:rsidR="009224AE" w:rsidRDefault="009224AE">
            <w:pPr>
              <w:spacing w:after="0"/>
              <w:ind w:left="135"/>
            </w:pPr>
          </w:p>
        </w:tc>
      </w:tr>
      <w:tr w:rsidR="009224AE" w14:paraId="6380F366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F52081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ECAD83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C93A5B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D07EA4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971B4A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FECB30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C5BA17" w14:textId="77777777" w:rsidR="009224AE" w:rsidRDefault="009224AE">
            <w:pPr>
              <w:spacing w:after="0"/>
              <w:ind w:left="135"/>
            </w:pPr>
          </w:p>
        </w:tc>
      </w:tr>
      <w:tr w:rsidR="009224AE" w14:paraId="79A4BABA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06713C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32FB30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DB4BF6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FDE8F2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DE57D1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DBC6D6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67FEBF" w14:textId="77777777" w:rsidR="009224AE" w:rsidRDefault="009224AE">
            <w:pPr>
              <w:spacing w:after="0"/>
              <w:ind w:left="135"/>
            </w:pPr>
          </w:p>
        </w:tc>
      </w:tr>
      <w:tr w:rsidR="009224AE" w14:paraId="3062052C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9C6D81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21B21F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BB3B4E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DF1CD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624789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5F2E1C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78ABC3" w14:textId="77777777" w:rsidR="009224AE" w:rsidRDefault="009224AE">
            <w:pPr>
              <w:spacing w:after="0"/>
              <w:ind w:left="135"/>
            </w:pPr>
          </w:p>
        </w:tc>
      </w:tr>
      <w:tr w:rsidR="009224AE" w14:paraId="7A18484E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6D3EB4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0B5CF0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F947BD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4214B9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21C8D0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21919A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DBAA13" w14:textId="77777777" w:rsidR="009224AE" w:rsidRDefault="009224AE">
            <w:pPr>
              <w:spacing w:after="0"/>
              <w:ind w:left="135"/>
            </w:pPr>
          </w:p>
        </w:tc>
      </w:tr>
      <w:tr w:rsidR="009224AE" w14:paraId="5A6BC5E3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9ADB64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DF32F8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прямой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B30AF1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B797E3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4AE596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568AB9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14D63E" w14:textId="77777777" w:rsidR="009224AE" w:rsidRDefault="009224AE">
            <w:pPr>
              <w:spacing w:after="0"/>
              <w:ind w:left="135"/>
            </w:pPr>
          </w:p>
        </w:tc>
      </w:tr>
      <w:tr w:rsidR="009224AE" w14:paraId="70A5E837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938C99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85C270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814270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DEB75A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2CCA7E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61129A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1354B8" w14:textId="77777777" w:rsidR="009224AE" w:rsidRDefault="009224AE">
            <w:pPr>
              <w:spacing w:after="0"/>
              <w:ind w:left="135"/>
            </w:pPr>
          </w:p>
        </w:tc>
      </w:tr>
      <w:tr w:rsidR="009224AE" w14:paraId="61651B7B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CA69DD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4BFBB5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041FFA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4B8FC4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D712CB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F8BF41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CDDB5B" w14:textId="77777777" w:rsidR="009224AE" w:rsidRDefault="009224AE">
            <w:pPr>
              <w:spacing w:after="0"/>
              <w:ind w:left="135"/>
            </w:pPr>
          </w:p>
        </w:tc>
      </w:tr>
      <w:tr w:rsidR="009224AE" w14:paraId="017E08AC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DC2D53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C3BBB7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055157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0E6C18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55A75D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028209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4378CC" w14:textId="77777777" w:rsidR="009224AE" w:rsidRDefault="009224AE">
            <w:pPr>
              <w:spacing w:after="0"/>
              <w:ind w:left="135"/>
            </w:pPr>
          </w:p>
        </w:tc>
      </w:tr>
      <w:tr w:rsidR="009224AE" w14:paraId="1EA2A5FB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1F6ACD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511CC7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C9EF96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F9198B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55D158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4D13E2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0082B2" w14:textId="77777777" w:rsidR="009224AE" w:rsidRDefault="009224AE">
            <w:pPr>
              <w:spacing w:after="0"/>
              <w:ind w:left="135"/>
            </w:pPr>
          </w:p>
        </w:tc>
      </w:tr>
      <w:tr w:rsidR="009224AE" w14:paraId="6035E91F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C65451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9D81DE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8BDE57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DD8E63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AC638D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73EE2B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84A836" w14:textId="77777777" w:rsidR="009224AE" w:rsidRDefault="009224AE">
            <w:pPr>
              <w:spacing w:after="0"/>
              <w:ind w:left="135"/>
            </w:pPr>
          </w:p>
        </w:tc>
      </w:tr>
      <w:tr w:rsidR="009224AE" w14:paraId="23D50E79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3D4260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2816DF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02331D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6FD207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D91F00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870F47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61ED30" w14:textId="77777777" w:rsidR="009224AE" w:rsidRDefault="009224AE">
            <w:pPr>
              <w:spacing w:after="0"/>
              <w:ind w:left="135"/>
            </w:pPr>
          </w:p>
        </w:tc>
      </w:tr>
      <w:tr w:rsidR="009224AE" w14:paraId="586BFD26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990F19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E5156F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743DFC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7AAD5B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5980D4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B0401F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98CFE3" w14:textId="77777777" w:rsidR="009224AE" w:rsidRDefault="009224AE">
            <w:pPr>
              <w:spacing w:after="0"/>
              <w:ind w:left="135"/>
            </w:pPr>
          </w:p>
        </w:tc>
      </w:tr>
      <w:tr w:rsidR="009224AE" w14:paraId="09FB0950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DB71CC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A97488" w14:textId="77777777" w:rsidR="009224AE" w:rsidRDefault="00922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E83B94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42831D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ACF489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2DEF21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3BAA25" w14:textId="77777777" w:rsidR="009224AE" w:rsidRDefault="009224AE">
            <w:pPr>
              <w:spacing w:after="0"/>
              <w:ind w:left="135"/>
            </w:pPr>
          </w:p>
        </w:tc>
      </w:tr>
      <w:tr w:rsidR="009224AE" w14:paraId="2E065B81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A0FA8E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B91825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«Мы и ГТО» (сдача норм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 с соблюдением правил и техники выполнения испытаний (тестов) 4 ступени)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DFEEF9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DFB4C1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261D70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443CE9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E18DB5" w14:textId="77777777" w:rsidR="009224AE" w:rsidRDefault="009224AE">
            <w:pPr>
              <w:spacing w:after="0"/>
              <w:ind w:left="135"/>
            </w:pPr>
          </w:p>
        </w:tc>
      </w:tr>
      <w:tr w:rsidR="009224AE" w14:paraId="614E57CB" w14:textId="77777777" w:rsidTr="009224AE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F13C5B" w14:textId="77777777" w:rsidR="009224AE" w:rsidRDefault="00922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A53663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24712B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166C8B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4ED5E0" w14:textId="77777777" w:rsidR="009224AE" w:rsidRDefault="009224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6FFA38" w14:textId="77777777" w:rsidR="009224AE" w:rsidRDefault="009224AE">
            <w:pPr>
              <w:spacing w:after="0"/>
              <w:ind w:left="135"/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DF1C52" w14:textId="77777777" w:rsidR="009224AE" w:rsidRDefault="009224AE">
            <w:pPr>
              <w:spacing w:after="0"/>
              <w:ind w:left="135"/>
            </w:pPr>
          </w:p>
        </w:tc>
      </w:tr>
      <w:tr w:rsidR="009224AE" w14:paraId="5FA67E30" w14:textId="77777777" w:rsidTr="009224A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8AF711" w14:textId="77777777" w:rsidR="009224AE" w:rsidRDefault="00922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35055F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1BB7DA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68CB5C" w14:textId="77777777" w:rsidR="009224AE" w:rsidRDefault="00922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4E65DC" w14:textId="77777777" w:rsidR="009224AE" w:rsidRDefault="009224AE"/>
        </w:tc>
      </w:tr>
    </w:tbl>
    <w:p w14:paraId="1143EC67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</w:p>
    <w:p w14:paraId="75D0F3A5" w14:textId="77777777" w:rsidR="009224AE" w:rsidRPr="009224AE" w:rsidRDefault="009224AE" w:rsidP="009224AE">
      <w:pPr>
        <w:spacing w:after="0"/>
        <w:ind w:left="120"/>
        <w:rPr>
          <w:lang w:val="ru-RU"/>
        </w:rPr>
      </w:pPr>
      <w:r w:rsidRPr="009224A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6C20050A" w14:textId="77777777" w:rsidR="009224AE" w:rsidRPr="009224AE" w:rsidRDefault="009224AE" w:rsidP="009224AE">
      <w:pPr>
        <w:spacing w:after="0" w:line="480" w:lineRule="auto"/>
        <w:ind w:left="120"/>
        <w:rPr>
          <w:lang w:val="ru-RU"/>
        </w:rPr>
      </w:pPr>
      <w:r w:rsidRPr="009224A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36E3377" w14:textId="77777777" w:rsidR="009224AE" w:rsidRPr="009224AE" w:rsidRDefault="009224AE" w:rsidP="009224AE">
      <w:pPr>
        <w:spacing w:after="0" w:line="480" w:lineRule="auto"/>
        <w:ind w:left="120"/>
        <w:rPr>
          <w:lang w:val="ru-RU"/>
        </w:rPr>
      </w:pPr>
    </w:p>
    <w:p w14:paraId="55B9262F" w14:textId="77777777" w:rsidR="009224AE" w:rsidRPr="009224AE" w:rsidRDefault="009224AE" w:rsidP="009224AE">
      <w:pPr>
        <w:spacing w:after="0" w:line="480" w:lineRule="auto"/>
        <w:ind w:left="120"/>
        <w:rPr>
          <w:lang w:val="ru-RU"/>
        </w:rPr>
      </w:pPr>
    </w:p>
    <w:p w14:paraId="3AFABDA1" w14:textId="77777777" w:rsidR="009224AE" w:rsidRPr="009224AE" w:rsidRDefault="009224AE" w:rsidP="009224AE">
      <w:pPr>
        <w:spacing w:after="0"/>
        <w:ind w:left="120"/>
        <w:rPr>
          <w:lang w:val="ru-RU"/>
        </w:rPr>
      </w:pPr>
    </w:p>
    <w:p w14:paraId="40499A30" w14:textId="77777777" w:rsidR="009224AE" w:rsidRPr="009224AE" w:rsidRDefault="009224AE" w:rsidP="009224AE">
      <w:pPr>
        <w:spacing w:after="0" w:line="480" w:lineRule="auto"/>
        <w:ind w:left="120"/>
        <w:rPr>
          <w:lang w:val="ru-RU"/>
        </w:rPr>
      </w:pPr>
      <w:r w:rsidRPr="009224A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2ACEEF7" w14:textId="77777777" w:rsidR="009224AE" w:rsidRPr="009224AE" w:rsidRDefault="009224AE" w:rsidP="009224AE">
      <w:pPr>
        <w:spacing w:after="0" w:line="480" w:lineRule="auto"/>
        <w:ind w:left="120"/>
        <w:rPr>
          <w:lang w:val="ru-RU"/>
        </w:rPr>
      </w:pPr>
    </w:p>
    <w:p w14:paraId="1F58572B" w14:textId="77777777" w:rsidR="009224AE" w:rsidRPr="009224AE" w:rsidRDefault="009224AE" w:rsidP="009224AE">
      <w:pPr>
        <w:spacing w:after="0"/>
        <w:ind w:left="120"/>
        <w:rPr>
          <w:lang w:val="ru-RU"/>
        </w:rPr>
      </w:pPr>
    </w:p>
    <w:p w14:paraId="1B14D381" w14:textId="77777777" w:rsidR="009224AE" w:rsidRDefault="009224AE" w:rsidP="009224A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902CF43" w14:textId="77777777" w:rsidR="009224AE" w:rsidRDefault="009224AE" w:rsidP="009224AE">
      <w:pPr>
        <w:spacing w:after="0" w:line="264" w:lineRule="auto"/>
        <w:ind w:firstLine="600"/>
        <w:jc w:val="both"/>
        <w:rPr>
          <w:lang w:val="ru-RU"/>
        </w:rPr>
      </w:pPr>
    </w:p>
    <w:p w14:paraId="4BD5F72F" w14:textId="77777777" w:rsidR="009224AE" w:rsidRDefault="009224AE" w:rsidP="009224AE">
      <w:pPr>
        <w:spacing w:after="0"/>
        <w:ind w:firstLine="600"/>
        <w:jc w:val="both"/>
        <w:rPr>
          <w:lang w:val="ru-RU"/>
        </w:rPr>
      </w:pPr>
    </w:p>
    <w:p w14:paraId="6A78A89A" w14:textId="77777777" w:rsidR="009224AE" w:rsidRDefault="009224AE" w:rsidP="009224A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1E916AE" w14:textId="77777777" w:rsidR="0046018F" w:rsidRPr="009224AE" w:rsidRDefault="0046018F">
      <w:pPr>
        <w:rPr>
          <w:lang w:val="ru-RU"/>
        </w:rPr>
      </w:pPr>
    </w:p>
    <w:sectPr w:rsidR="0046018F" w:rsidRPr="009224AE" w:rsidSect="006A3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817"/>
    <w:rsid w:val="003202D0"/>
    <w:rsid w:val="0046018F"/>
    <w:rsid w:val="006A329E"/>
    <w:rsid w:val="00774D40"/>
    <w:rsid w:val="009224AE"/>
    <w:rsid w:val="00AA4CDC"/>
    <w:rsid w:val="00B74BAF"/>
    <w:rsid w:val="00CA3500"/>
    <w:rsid w:val="00E85817"/>
    <w:rsid w:val="00F40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82B0"/>
  <w15:docId w15:val="{1C88C72B-3FE9-411F-A80E-CD23C11D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4AE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CA3500"/>
    <w:rPr>
      <w:b/>
      <w:bCs/>
    </w:rPr>
  </w:style>
  <w:style w:type="character" w:customStyle="1" w:styleId="placeholder-mask">
    <w:name w:val="placeholder-mask"/>
    <w:basedOn w:val="a0"/>
    <w:rsid w:val="00CA3500"/>
  </w:style>
  <w:style w:type="character" w:customStyle="1" w:styleId="placeholder">
    <w:name w:val="placeholder"/>
    <w:basedOn w:val="a0"/>
    <w:rsid w:val="00CA3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370">
          <w:marLeft w:val="0"/>
          <w:marRight w:val="0"/>
          <w:marTop w:val="0"/>
          <w:marBottom w:val="0"/>
          <w:divBdr>
            <w:top w:val="dashed" w:sz="6" w:space="0" w:color="F34421"/>
            <w:left w:val="dashed" w:sz="6" w:space="0" w:color="F34421"/>
            <w:bottom w:val="dashed" w:sz="6" w:space="0" w:color="F34421"/>
            <w:right w:val="dashed" w:sz="6" w:space="0" w:color="F34421"/>
          </w:divBdr>
          <w:divsChild>
            <w:div w:id="3587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0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1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8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5164">
          <w:marLeft w:val="0"/>
          <w:marRight w:val="0"/>
          <w:marTop w:val="0"/>
          <w:marBottom w:val="0"/>
          <w:divBdr>
            <w:top w:val="dashed" w:sz="6" w:space="0" w:color="F34421"/>
            <w:left w:val="dashed" w:sz="6" w:space="0" w:color="F34421"/>
            <w:bottom w:val="dashed" w:sz="6" w:space="0" w:color="F34421"/>
            <w:right w:val="dashed" w:sz="6" w:space="0" w:color="F34421"/>
          </w:divBdr>
          <w:divsChild>
            <w:div w:id="47005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0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01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3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3428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2025-09-10T06:28:00Z</dcterms:created>
  <dcterms:modified xsi:type="dcterms:W3CDTF">2025-09-11T09:40:00Z</dcterms:modified>
</cp:coreProperties>
</file>